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5DA6C" w14:textId="2BF8C1FE" w:rsidR="0040108C" w:rsidRPr="005779F7" w:rsidRDefault="005779F7" w:rsidP="004E3750">
      <w:pPr>
        <w:pStyle w:val="NoSpacing"/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Where i</w:t>
      </w:r>
      <w:r w:rsidR="00DD64DF" w:rsidRPr="005779F7">
        <w:rPr>
          <w:b/>
          <w:i/>
          <w:sz w:val="48"/>
          <w:szCs w:val="48"/>
        </w:rPr>
        <w:t>s the Language?</w:t>
      </w:r>
      <w:r w:rsidR="00DD64DF" w:rsidRPr="005779F7">
        <w:rPr>
          <w:rFonts w:ascii="Helvetica" w:hAnsi="Helvetica" w:cs="Helvetica"/>
          <w:i/>
          <w:noProof/>
          <w:sz w:val="48"/>
          <w:szCs w:val="48"/>
          <w:lang w:val="en-US"/>
        </w:rPr>
        <w:t xml:space="preserve"> </w:t>
      </w:r>
    </w:p>
    <w:p w14:paraId="5BC95586" w14:textId="77777777" w:rsidR="0040108C" w:rsidRDefault="0040108C" w:rsidP="000E67BF">
      <w:pPr>
        <w:pStyle w:val="NoSpacing"/>
      </w:pPr>
      <w: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462879" w:rsidRPr="00EC33FC" w14:paraId="6A11F994" w14:textId="77777777" w:rsidTr="00022DD4">
        <w:trPr>
          <w:jc w:val="center"/>
        </w:trPr>
        <w:tc>
          <w:tcPr>
            <w:tcW w:w="1882" w:type="dxa"/>
            <w:vAlign w:val="center"/>
          </w:tcPr>
          <w:p w14:paraId="55E2CBEC" w14:textId="77777777" w:rsidR="00462879" w:rsidRPr="00EC33FC" w:rsidRDefault="00462879" w:rsidP="00462879">
            <w:pPr>
              <w:jc w:val="center"/>
              <w:rPr>
                <w:b/>
                <w:noProof/>
                <w:sz w:val="32"/>
                <w:szCs w:val="32"/>
                <w:lang w:val="en-US"/>
              </w:rPr>
            </w:pPr>
          </w:p>
        </w:tc>
        <w:tc>
          <w:tcPr>
            <w:tcW w:w="1882" w:type="dxa"/>
            <w:vAlign w:val="center"/>
          </w:tcPr>
          <w:p w14:paraId="78B5F931" w14:textId="77777777" w:rsidR="00462879" w:rsidRPr="00EC33FC" w:rsidRDefault="00462879" w:rsidP="00462879">
            <w:pPr>
              <w:jc w:val="center"/>
              <w:rPr>
                <w:b/>
                <w:sz w:val="32"/>
                <w:szCs w:val="32"/>
              </w:rPr>
            </w:pPr>
            <w:r w:rsidRPr="00EC33FC">
              <w:rPr>
                <w:b/>
                <w:sz w:val="32"/>
                <w:szCs w:val="32"/>
              </w:rPr>
              <w:t>Who We Are</w:t>
            </w:r>
          </w:p>
        </w:tc>
        <w:tc>
          <w:tcPr>
            <w:tcW w:w="1882" w:type="dxa"/>
            <w:vAlign w:val="center"/>
          </w:tcPr>
          <w:p w14:paraId="7825D28B" w14:textId="77777777" w:rsidR="00462879" w:rsidRPr="00EC33FC" w:rsidRDefault="00462879" w:rsidP="00462879">
            <w:pPr>
              <w:jc w:val="center"/>
              <w:rPr>
                <w:b/>
                <w:sz w:val="32"/>
                <w:szCs w:val="32"/>
              </w:rPr>
            </w:pPr>
            <w:r w:rsidRPr="00EC33FC">
              <w:rPr>
                <w:b/>
                <w:sz w:val="32"/>
                <w:szCs w:val="32"/>
              </w:rPr>
              <w:t>Where We Are In Time and Place</w:t>
            </w:r>
          </w:p>
        </w:tc>
        <w:tc>
          <w:tcPr>
            <w:tcW w:w="1882" w:type="dxa"/>
            <w:vAlign w:val="center"/>
          </w:tcPr>
          <w:p w14:paraId="5E0B278A" w14:textId="77777777" w:rsidR="00462879" w:rsidRPr="00EC33FC" w:rsidRDefault="00462879" w:rsidP="00462879">
            <w:pPr>
              <w:jc w:val="center"/>
              <w:rPr>
                <w:b/>
                <w:sz w:val="32"/>
                <w:szCs w:val="32"/>
              </w:rPr>
            </w:pPr>
            <w:r w:rsidRPr="00EC33FC">
              <w:rPr>
                <w:b/>
                <w:sz w:val="32"/>
                <w:szCs w:val="32"/>
              </w:rPr>
              <w:t>How We Express Ourselves</w:t>
            </w:r>
          </w:p>
        </w:tc>
        <w:tc>
          <w:tcPr>
            <w:tcW w:w="1882" w:type="dxa"/>
            <w:vAlign w:val="center"/>
          </w:tcPr>
          <w:p w14:paraId="6CF8BB83" w14:textId="77777777" w:rsidR="00462879" w:rsidRPr="00EC33FC" w:rsidRDefault="00462879" w:rsidP="00462879">
            <w:pPr>
              <w:jc w:val="center"/>
              <w:rPr>
                <w:b/>
                <w:sz w:val="32"/>
                <w:szCs w:val="32"/>
              </w:rPr>
            </w:pPr>
            <w:r w:rsidRPr="00EC33FC">
              <w:rPr>
                <w:b/>
                <w:sz w:val="32"/>
                <w:szCs w:val="32"/>
              </w:rPr>
              <w:t>How the World Works</w:t>
            </w:r>
          </w:p>
        </w:tc>
        <w:tc>
          <w:tcPr>
            <w:tcW w:w="1883" w:type="dxa"/>
            <w:vAlign w:val="center"/>
          </w:tcPr>
          <w:p w14:paraId="1D3E7D63" w14:textId="77777777" w:rsidR="00462879" w:rsidRPr="00EC33FC" w:rsidRDefault="00462879" w:rsidP="00462879">
            <w:pPr>
              <w:jc w:val="center"/>
              <w:rPr>
                <w:b/>
                <w:sz w:val="32"/>
                <w:szCs w:val="32"/>
              </w:rPr>
            </w:pPr>
            <w:r w:rsidRPr="00EC33FC">
              <w:rPr>
                <w:b/>
                <w:sz w:val="32"/>
                <w:szCs w:val="32"/>
              </w:rPr>
              <w:t>How We Organize Ourselves</w:t>
            </w:r>
          </w:p>
        </w:tc>
        <w:tc>
          <w:tcPr>
            <w:tcW w:w="1883" w:type="dxa"/>
            <w:vAlign w:val="center"/>
          </w:tcPr>
          <w:p w14:paraId="015D0EEB" w14:textId="77777777" w:rsidR="00462879" w:rsidRPr="00EC33FC" w:rsidRDefault="00462879" w:rsidP="00462879">
            <w:pPr>
              <w:jc w:val="center"/>
              <w:rPr>
                <w:b/>
                <w:sz w:val="32"/>
                <w:szCs w:val="32"/>
              </w:rPr>
            </w:pPr>
            <w:r w:rsidRPr="00EC33FC">
              <w:rPr>
                <w:b/>
                <w:sz w:val="32"/>
                <w:szCs w:val="32"/>
              </w:rPr>
              <w:t>Sharing the Planet</w:t>
            </w:r>
          </w:p>
        </w:tc>
      </w:tr>
      <w:tr w:rsidR="0040108C" w:rsidRPr="004E3750" w14:paraId="5F17F350" w14:textId="77777777" w:rsidTr="00022DD4">
        <w:trPr>
          <w:jc w:val="center"/>
        </w:trPr>
        <w:tc>
          <w:tcPr>
            <w:tcW w:w="1882" w:type="dxa"/>
          </w:tcPr>
          <w:p w14:paraId="4EA0830D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7ED05852" w14:textId="33809C72" w:rsidR="0040108C" w:rsidRPr="004E3750" w:rsidRDefault="004E3750">
            <w:pPr>
              <w:rPr>
                <w:b/>
              </w:rPr>
            </w:pPr>
            <w:r w:rsidRPr="004E3750">
              <w:rPr>
                <w:b/>
              </w:rPr>
              <w:t>Central Idea</w:t>
            </w:r>
            <w:r w:rsidR="00304221">
              <w:rPr>
                <w:b/>
              </w:rPr>
              <w:t>:</w:t>
            </w:r>
          </w:p>
          <w:p w14:paraId="19D93063" w14:textId="77777777" w:rsidR="004E3750" w:rsidRPr="004E3750" w:rsidRDefault="004E3750">
            <w:pPr>
              <w:rPr>
                <w:b/>
              </w:rPr>
            </w:pPr>
          </w:p>
          <w:p w14:paraId="1D5AAD6E" w14:textId="77777777" w:rsidR="0040108C" w:rsidRPr="004E3750" w:rsidRDefault="0040108C">
            <w:pPr>
              <w:rPr>
                <w:b/>
              </w:rPr>
            </w:pPr>
          </w:p>
          <w:p w14:paraId="3ABC0A03" w14:textId="77777777" w:rsidR="0040108C" w:rsidRPr="004E3750" w:rsidRDefault="0040108C" w:rsidP="004E3750">
            <w:pPr>
              <w:rPr>
                <w:b/>
              </w:rPr>
            </w:pPr>
          </w:p>
        </w:tc>
        <w:tc>
          <w:tcPr>
            <w:tcW w:w="1882" w:type="dxa"/>
          </w:tcPr>
          <w:p w14:paraId="5AD8DFA4" w14:textId="67FE8EF6" w:rsidR="004E3750" w:rsidRPr="004E3750" w:rsidRDefault="004E3750" w:rsidP="004E3750">
            <w:pPr>
              <w:rPr>
                <w:b/>
              </w:rPr>
            </w:pPr>
            <w:r w:rsidRPr="004E3750">
              <w:rPr>
                <w:b/>
              </w:rPr>
              <w:t>Central Idea</w:t>
            </w:r>
            <w:r w:rsidR="00304221">
              <w:rPr>
                <w:b/>
              </w:rPr>
              <w:t>:</w:t>
            </w:r>
          </w:p>
          <w:p w14:paraId="4D088C84" w14:textId="77777777" w:rsidR="004E3750" w:rsidRPr="004E3750" w:rsidRDefault="004E3750" w:rsidP="004E3750">
            <w:pPr>
              <w:rPr>
                <w:b/>
              </w:rPr>
            </w:pPr>
          </w:p>
          <w:p w14:paraId="5C037A0B" w14:textId="77777777" w:rsidR="004E3750" w:rsidRPr="004E3750" w:rsidRDefault="004E3750" w:rsidP="004E3750">
            <w:pPr>
              <w:rPr>
                <w:b/>
              </w:rPr>
            </w:pPr>
          </w:p>
          <w:p w14:paraId="702581BA" w14:textId="77777777" w:rsidR="0040108C" w:rsidRPr="004E3750" w:rsidRDefault="0040108C" w:rsidP="00304221">
            <w:pPr>
              <w:rPr>
                <w:b/>
              </w:rPr>
            </w:pPr>
          </w:p>
        </w:tc>
        <w:tc>
          <w:tcPr>
            <w:tcW w:w="1882" w:type="dxa"/>
          </w:tcPr>
          <w:p w14:paraId="69EE9E6D" w14:textId="2BBF737F" w:rsidR="004E3750" w:rsidRPr="004E3750" w:rsidRDefault="004E3750" w:rsidP="004E3750">
            <w:pPr>
              <w:rPr>
                <w:b/>
              </w:rPr>
            </w:pPr>
            <w:r w:rsidRPr="004E3750">
              <w:rPr>
                <w:b/>
              </w:rPr>
              <w:t>Central Idea</w:t>
            </w:r>
            <w:r w:rsidR="00304221">
              <w:rPr>
                <w:b/>
              </w:rPr>
              <w:t>:</w:t>
            </w:r>
          </w:p>
          <w:p w14:paraId="02409E22" w14:textId="77777777" w:rsidR="004E3750" w:rsidRPr="004E3750" w:rsidRDefault="004E3750" w:rsidP="004E3750">
            <w:pPr>
              <w:rPr>
                <w:b/>
              </w:rPr>
            </w:pPr>
          </w:p>
          <w:p w14:paraId="03FF2C5D" w14:textId="77777777" w:rsidR="004E3750" w:rsidRPr="004E3750" w:rsidRDefault="004E3750" w:rsidP="004E3750">
            <w:pPr>
              <w:rPr>
                <w:b/>
              </w:rPr>
            </w:pPr>
          </w:p>
          <w:p w14:paraId="4014154D" w14:textId="77777777" w:rsidR="0040108C" w:rsidRPr="004E3750" w:rsidRDefault="0040108C" w:rsidP="00304221">
            <w:pPr>
              <w:rPr>
                <w:b/>
              </w:rPr>
            </w:pPr>
          </w:p>
        </w:tc>
        <w:tc>
          <w:tcPr>
            <w:tcW w:w="1882" w:type="dxa"/>
          </w:tcPr>
          <w:p w14:paraId="5D82124C" w14:textId="6ABE99D7" w:rsidR="004E3750" w:rsidRPr="004E3750" w:rsidRDefault="004E3750" w:rsidP="004E3750">
            <w:pPr>
              <w:rPr>
                <w:b/>
              </w:rPr>
            </w:pPr>
            <w:r w:rsidRPr="004E3750">
              <w:rPr>
                <w:b/>
              </w:rPr>
              <w:t>Central Idea</w:t>
            </w:r>
            <w:r w:rsidR="00304221">
              <w:rPr>
                <w:b/>
              </w:rPr>
              <w:t>:</w:t>
            </w:r>
          </w:p>
          <w:p w14:paraId="6204D9F4" w14:textId="77777777" w:rsidR="004E3750" w:rsidRPr="004E3750" w:rsidRDefault="004E3750" w:rsidP="004E3750">
            <w:pPr>
              <w:rPr>
                <w:b/>
              </w:rPr>
            </w:pPr>
          </w:p>
          <w:p w14:paraId="6F2A5881" w14:textId="77777777" w:rsidR="004E3750" w:rsidRPr="004E3750" w:rsidRDefault="004E3750" w:rsidP="004E3750">
            <w:pPr>
              <w:rPr>
                <w:b/>
              </w:rPr>
            </w:pPr>
          </w:p>
          <w:p w14:paraId="72815AED" w14:textId="77777777" w:rsidR="0040108C" w:rsidRPr="004E3750" w:rsidRDefault="0040108C" w:rsidP="00304221">
            <w:pPr>
              <w:rPr>
                <w:b/>
              </w:rPr>
            </w:pPr>
          </w:p>
        </w:tc>
        <w:tc>
          <w:tcPr>
            <w:tcW w:w="1883" w:type="dxa"/>
          </w:tcPr>
          <w:p w14:paraId="678A34B9" w14:textId="2D20AA9E" w:rsidR="004E3750" w:rsidRPr="004E3750" w:rsidRDefault="004E3750" w:rsidP="004E3750">
            <w:pPr>
              <w:rPr>
                <w:b/>
              </w:rPr>
            </w:pPr>
            <w:r w:rsidRPr="004E3750">
              <w:rPr>
                <w:b/>
              </w:rPr>
              <w:t>Central Idea</w:t>
            </w:r>
            <w:r w:rsidR="00304221">
              <w:rPr>
                <w:b/>
              </w:rPr>
              <w:t>:</w:t>
            </w:r>
          </w:p>
          <w:p w14:paraId="3C159C83" w14:textId="77777777" w:rsidR="004E3750" w:rsidRPr="004E3750" w:rsidRDefault="004E3750" w:rsidP="004E3750">
            <w:pPr>
              <w:rPr>
                <w:b/>
              </w:rPr>
            </w:pPr>
          </w:p>
          <w:p w14:paraId="2422185F" w14:textId="77777777" w:rsidR="004E3750" w:rsidRPr="004E3750" w:rsidRDefault="004E3750" w:rsidP="004E3750">
            <w:pPr>
              <w:rPr>
                <w:b/>
              </w:rPr>
            </w:pPr>
          </w:p>
          <w:p w14:paraId="678A9437" w14:textId="77777777" w:rsidR="0040108C" w:rsidRPr="004E3750" w:rsidRDefault="0040108C" w:rsidP="00304221">
            <w:pPr>
              <w:rPr>
                <w:b/>
              </w:rPr>
            </w:pPr>
          </w:p>
        </w:tc>
        <w:tc>
          <w:tcPr>
            <w:tcW w:w="1883" w:type="dxa"/>
          </w:tcPr>
          <w:p w14:paraId="4A64F7FE" w14:textId="593E3D3F" w:rsidR="004E3750" w:rsidRPr="004E3750" w:rsidRDefault="004E3750" w:rsidP="004E3750">
            <w:pPr>
              <w:rPr>
                <w:b/>
              </w:rPr>
            </w:pPr>
            <w:r w:rsidRPr="004E3750">
              <w:rPr>
                <w:b/>
              </w:rPr>
              <w:t>Central Idea</w:t>
            </w:r>
            <w:r w:rsidR="00304221">
              <w:rPr>
                <w:b/>
              </w:rPr>
              <w:t>:</w:t>
            </w:r>
          </w:p>
          <w:p w14:paraId="1E8AA856" w14:textId="77777777" w:rsidR="004E3750" w:rsidRPr="004E3750" w:rsidRDefault="004E3750" w:rsidP="004E3750">
            <w:pPr>
              <w:rPr>
                <w:b/>
              </w:rPr>
            </w:pPr>
          </w:p>
          <w:p w14:paraId="4868B5A5" w14:textId="77777777" w:rsidR="004E3750" w:rsidRPr="004E3750" w:rsidRDefault="004E3750" w:rsidP="004E3750">
            <w:pPr>
              <w:rPr>
                <w:b/>
              </w:rPr>
            </w:pPr>
          </w:p>
          <w:p w14:paraId="409995E3" w14:textId="77777777" w:rsidR="0040108C" w:rsidRPr="004E3750" w:rsidRDefault="0040108C" w:rsidP="00304221">
            <w:pPr>
              <w:rPr>
                <w:b/>
              </w:rPr>
            </w:pPr>
          </w:p>
        </w:tc>
      </w:tr>
      <w:tr w:rsidR="0040108C" w:rsidRPr="004E3750" w14:paraId="5350DEFE" w14:textId="77777777" w:rsidTr="00022DD4">
        <w:trPr>
          <w:jc w:val="center"/>
        </w:trPr>
        <w:tc>
          <w:tcPr>
            <w:tcW w:w="1882" w:type="dxa"/>
            <w:vAlign w:val="center"/>
          </w:tcPr>
          <w:p w14:paraId="346F257F" w14:textId="77777777" w:rsidR="00DD64DF" w:rsidRDefault="00DD64DF" w:rsidP="00EC33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</w:t>
            </w:r>
          </w:p>
          <w:p w14:paraId="34DE39B3" w14:textId="26FE5201" w:rsidR="000E67BF" w:rsidRPr="004E3750" w:rsidRDefault="00DD64DF" w:rsidP="00EC33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Non-Fiction</w:t>
            </w:r>
          </w:p>
        </w:tc>
        <w:tc>
          <w:tcPr>
            <w:tcW w:w="1882" w:type="dxa"/>
          </w:tcPr>
          <w:p w14:paraId="76B207AE" w14:textId="77777777" w:rsidR="0040108C" w:rsidRDefault="0040108C">
            <w:pPr>
              <w:rPr>
                <w:b/>
              </w:rPr>
            </w:pPr>
          </w:p>
          <w:p w14:paraId="43C08F86" w14:textId="77777777" w:rsidR="00304221" w:rsidRDefault="00304221">
            <w:pPr>
              <w:rPr>
                <w:b/>
              </w:rPr>
            </w:pPr>
          </w:p>
          <w:p w14:paraId="4D4EE843" w14:textId="77777777" w:rsidR="00304221" w:rsidRDefault="00304221">
            <w:pPr>
              <w:rPr>
                <w:b/>
              </w:rPr>
            </w:pPr>
          </w:p>
          <w:p w14:paraId="580E4D30" w14:textId="77777777" w:rsidR="005779F7" w:rsidRDefault="005779F7">
            <w:pPr>
              <w:rPr>
                <w:b/>
              </w:rPr>
            </w:pPr>
          </w:p>
          <w:p w14:paraId="5FB22F24" w14:textId="77777777" w:rsidR="005779F7" w:rsidRDefault="005779F7">
            <w:pPr>
              <w:rPr>
                <w:b/>
              </w:rPr>
            </w:pPr>
          </w:p>
          <w:p w14:paraId="51C77356" w14:textId="77777777" w:rsidR="005779F7" w:rsidRDefault="005779F7">
            <w:pPr>
              <w:rPr>
                <w:b/>
              </w:rPr>
            </w:pPr>
          </w:p>
          <w:p w14:paraId="37B41E34" w14:textId="77777777" w:rsidR="005779F7" w:rsidRPr="004E3750" w:rsidRDefault="005779F7">
            <w:pPr>
              <w:rPr>
                <w:b/>
              </w:rPr>
            </w:pPr>
          </w:p>
          <w:p w14:paraId="26DD8457" w14:textId="77777777" w:rsidR="0040108C" w:rsidRPr="004E3750" w:rsidRDefault="0040108C">
            <w:pPr>
              <w:rPr>
                <w:b/>
              </w:rPr>
            </w:pPr>
          </w:p>
          <w:p w14:paraId="1B2AC743" w14:textId="77777777" w:rsidR="0040108C" w:rsidRDefault="0040108C">
            <w:pPr>
              <w:rPr>
                <w:b/>
              </w:rPr>
            </w:pPr>
          </w:p>
          <w:p w14:paraId="653F0975" w14:textId="77777777" w:rsidR="00304221" w:rsidRPr="004E3750" w:rsidRDefault="00304221">
            <w:pPr>
              <w:rPr>
                <w:b/>
              </w:rPr>
            </w:pPr>
          </w:p>
          <w:p w14:paraId="532B1E05" w14:textId="77777777" w:rsidR="0040108C" w:rsidRPr="004E3750" w:rsidRDefault="0040108C">
            <w:pPr>
              <w:rPr>
                <w:b/>
              </w:rPr>
            </w:pPr>
          </w:p>
          <w:p w14:paraId="382B8700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78E6D507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4A875911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4570ADD4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3" w:type="dxa"/>
          </w:tcPr>
          <w:p w14:paraId="0EC970E4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3" w:type="dxa"/>
          </w:tcPr>
          <w:p w14:paraId="60FC8A42" w14:textId="77777777" w:rsidR="0040108C" w:rsidRPr="004E3750" w:rsidRDefault="0040108C">
            <w:pPr>
              <w:rPr>
                <w:b/>
              </w:rPr>
            </w:pPr>
          </w:p>
        </w:tc>
      </w:tr>
      <w:tr w:rsidR="0040108C" w:rsidRPr="004E3750" w14:paraId="150D5946" w14:textId="77777777" w:rsidTr="00022DD4">
        <w:trPr>
          <w:jc w:val="center"/>
        </w:trPr>
        <w:tc>
          <w:tcPr>
            <w:tcW w:w="1882" w:type="dxa"/>
            <w:vAlign w:val="center"/>
          </w:tcPr>
          <w:p w14:paraId="31E880A7" w14:textId="77777777" w:rsidR="00DD64DF" w:rsidRDefault="00DD64DF" w:rsidP="00DD6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</w:t>
            </w:r>
          </w:p>
          <w:p w14:paraId="60878805" w14:textId="3D7C2F7B" w:rsidR="000E67BF" w:rsidRPr="004E3750" w:rsidRDefault="00DD64DF" w:rsidP="00DD6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Fiction</w:t>
            </w:r>
          </w:p>
        </w:tc>
        <w:tc>
          <w:tcPr>
            <w:tcW w:w="1882" w:type="dxa"/>
          </w:tcPr>
          <w:p w14:paraId="4A7A082D" w14:textId="77777777" w:rsidR="0040108C" w:rsidRPr="004E3750" w:rsidRDefault="0040108C">
            <w:pPr>
              <w:rPr>
                <w:b/>
              </w:rPr>
            </w:pPr>
          </w:p>
          <w:p w14:paraId="46987074" w14:textId="77777777" w:rsidR="0040108C" w:rsidRPr="004E3750" w:rsidRDefault="0040108C">
            <w:pPr>
              <w:rPr>
                <w:b/>
              </w:rPr>
            </w:pPr>
          </w:p>
          <w:p w14:paraId="611EDE44" w14:textId="77777777" w:rsidR="0040108C" w:rsidRDefault="0040108C">
            <w:pPr>
              <w:rPr>
                <w:b/>
              </w:rPr>
            </w:pPr>
          </w:p>
          <w:p w14:paraId="6BA07C5C" w14:textId="77777777" w:rsidR="005779F7" w:rsidRDefault="005779F7">
            <w:pPr>
              <w:rPr>
                <w:b/>
              </w:rPr>
            </w:pPr>
          </w:p>
          <w:p w14:paraId="06CFD8A0" w14:textId="77777777" w:rsidR="005779F7" w:rsidRDefault="005779F7">
            <w:pPr>
              <w:rPr>
                <w:b/>
              </w:rPr>
            </w:pPr>
          </w:p>
          <w:p w14:paraId="13F77CB9" w14:textId="77777777" w:rsidR="005779F7" w:rsidRDefault="005779F7">
            <w:pPr>
              <w:rPr>
                <w:b/>
              </w:rPr>
            </w:pPr>
          </w:p>
          <w:p w14:paraId="187871CB" w14:textId="77777777" w:rsidR="005779F7" w:rsidRDefault="005779F7">
            <w:pPr>
              <w:rPr>
                <w:b/>
              </w:rPr>
            </w:pPr>
          </w:p>
          <w:p w14:paraId="3E5ABD72" w14:textId="77777777" w:rsidR="00304221" w:rsidRPr="004E3750" w:rsidRDefault="00304221">
            <w:pPr>
              <w:rPr>
                <w:b/>
              </w:rPr>
            </w:pPr>
          </w:p>
          <w:p w14:paraId="7841C585" w14:textId="77777777" w:rsidR="0040108C" w:rsidRPr="004E3750" w:rsidRDefault="0040108C">
            <w:pPr>
              <w:rPr>
                <w:b/>
              </w:rPr>
            </w:pPr>
          </w:p>
          <w:p w14:paraId="0E4371F6" w14:textId="77777777" w:rsidR="0040108C" w:rsidRPr="004E3750" w:rsidRDefault="0040108C">
            <w:pPr>
              <w:rPr>
                <w:b/>
              </w:rPr>
            </w:pPr>
          </w:p>
          <w:p w14:paraId="4C779A8C" w14:textId="77777777" w:rsidR="0040108C" w:rsidRPr="004E3750" w:rsidRDefault="0040108C">
            <w:pPr>
              <w:rPr>
                <w:b/>
              </w:rPr>
            </w:pPr>
          </w:p>
          <w:p w14:paraId="2370BED5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3755C047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6FBE47E5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71D90FCE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3" w:type="dxa"/>
          </w:tcPr>
          <w:p w14:paraId="2F40362B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3" w:type="dxa"/>
          </w:tcPr>
          <w:p w14:paraId="4D6ACB7D" w14:textId="77777777" w:rsidR="0040108C" w:rsidRPr="004E3750" w:rsidRDefault="0040108C">
            <w:pPr>
              <w:rPr>
                <w:b/>
              </w:rPr>
            </w:pPr>
          </w:p>
        </w:tc>
      </w:tr>
    </w:tbl>
    <w:p w14:paraId="00A9D808" w14:textId="77777777" w:rsidR="005779F7" w:rsidRDefault="005779F7">
      <w:pPr>
        <w:jc w:val="center"/>
      </w:pPr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40108C" w:rsidRPr="004E3750" w14:paraId="43F60835" w14:textId="77777777" w:rsidTr="00022DD4">
        <w:trPr>
          <w:jc w:val="center"/>
        </w:trPr>
        <w:tc>
          <w:tcPr>
            <w:tcW w:w="1882" w:type="dxa"/>
            <w:vAlign w:val="center"/>
          </w:tcPr>
          <w:p w14:paraId="147A6AE2" w14:textId="172EFCED" w:rsidR="00DD64DF" w:rsidRDefault="00DD64DF" w:rsidP="004E37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Writing </w:t>
            </w:r>
          </w:p>
          <w:p w14:paraId="3C268442" w14:textId="37631A79" w:rsidR="000E67BF" w:rsidRPr="004E3750" w:rsidRDefault="00DD64DF" w:rsidP="004E37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Non-Fiction</w:t>
            </w:r>
          </w:p>
        </w:tc>
        <w:tc>
          <w:tcPr>
            <w:tcW w:w="1882" w:type="dxa"/>
          </w:tcPr>
          <w:p w14:paraId="2CACA9CD" w14:textId="77777777" w:rsidR="0040108C" w:rsidRDefault="0040108C">
            <w:pPr>
              <w:rPr>
                <w:b/>
              </w:rPr>
            </w:pPr>
          </w:p>
          <w:p w14:paraId="76FADE6F" w14:textId="77777777" w:rsidR="0057771D" w:rsidRDefault="0057771D">
            <w:pPr>
              <w:rPr>
                <w:b/>
              </w:rPr>
            </w:pPr>
          </w:p>
          <w:p w14:paraId="14D37855" w14:textId="77777777" w:rsidR="005779F7" w:rsidRDefault="005779F7">
            <w:pPr>
              <w:rPr>
                <w:b/>
              </w:rPr>
            </w:pPr>
          </w:p>
          <w:p w14:paraId="0FBC0699" w14:textId="77777777" w:rsidR="005779F7" w:rsidRDefault="005779F7">
            <w:pPr>
              <w:rPr>
                <w:b/>
              </w:rPr>
            </w:pPr>
          </w:p>
          <w:p w14:paraId="3B55CFC5" w14:textId="77777777" w:rsidR="005779F7" w:rsidRDefault="005779F7">
            <w:pPr>
              <w:rPr>
                <w:b/>
              </w:rPr>
            </w:pPr>
          </w:p>
          <w:p w14:paraId="661092E4" w14:textId="77777777" w:rsidR="005779F7" w:rsidRDefault="005779F7">
            <w:pPr>
              <w:rPr>
                <w:b/>
              </w:rPr>
            </w:pPr>
          </w:p>
          <w:p w14:paraId="3A22A67D" w14:textId="77777777" w:rsidR="00304221" w:rsidRDefault="00304221">
            <w:pPr>
              <w:rPr>
                <w:b/>
              </w:rPr>
            </w:pPr>
          </w:p>
          <w:p w14:paraId="113434AC" w14:textId="77777777" w:rsidR="0057771D" w:rsidRDefault="0057771D">
            <w:pPr>
              <w:rPr>
                <w:b/>
              </w:rPr>
            </w:pPr>
          </w:p>
          <w:p w14:paraId="1AD57723" w14:textId="77777777" w:rsidR="0057771D" w:rsidRDefault="0057771D">
            <w:pPr>
              <w:rPr>
                <w:b/>
              </w:rPr>
            </w:pPr>
          </w:p>
          <w:p w14:paraId="67313159" w14:textId="77777777" w:rsidR="00304221" w:rsidRDefault="00304221">
            <w:pPr>
              <w:rPr>
                <w:b/>
              </w:rPr>
            </w:pPr>
          </w:p>
          <w:p w14:paraId="0A484C97" w14:textId="77777777" w:rsidR="0057771D" w:rsidRDefault="0057771D">
            <w:pPr>
              <w:rPr>
                <w:b/>
              </w:rPr>
            </w:pPr>
          </w:p>
          <w:p w14:paraId="12AEEC4A" w14:textId="77777777" w:rsidR="0057771D" w:rsidRPr="004E3750" w:rsidRDefault="0057771D">
            <w:pPr>
              <w:rPr>
                <w:b/>
              </w:rPr>
            </w:pPr>
          </w:p>
        </w:tc>
        <w:tc>
          <w:tcPr>
            <w:tcW w:w="1882" w:type="dxa"/>
          </w:tcPr>
          <w:p w14:paraId="5BAB8588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5E2EAA84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2" w:type="dxa"/>
          </w:tcPr>
          <w:p w14:paraId="3F506A50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3" w:type="dxa"/>
          </w:tcPr>
          <w:p w14:paraId="0B0B492C" w14:textId="77777777" w:rsidR="0040108C" w:rsidRPr="004E3750" w:rsidRDefault="0040108C">
            <w:pPr>
              <w:rPr>
                <w:b/>
              </w:rPr>
            </w:pPr>
          </w:p>
        </w:tc>
        <w:tc>
          <w:tcPr>
            <w:tcW w:w="1883" w:type="dxa"/>
          </w:tcPr>
          <w:p w14:paraId="4B02C2BF" w14:textId="77777777" w:rsidR="0040108C" w:rsidRPr="004E3750" w:rsidRDefault="0040108C">
            <w:pPr>
              <w:rPr>
                <w:b/>
              </w:rPr>
            </w:pPr>
          </w:p>
        </w:tc>
      </w:tr>
      <w:tr w:rsidR="005779F7" w:rsidRPr="004E3750" w14:paraId="1A261433" w14:textId="77777777" w:rsidTr="009C67B8">
        <w:trPr>
          <w:jc w:val="center"/>
        </w:trPr>
        <w:tc>
          <w:tcPr>
            <w:tcW w:w="1882" w:type="dxa"/>
            <w:vAlign w:val="center"/>
          </w:tcPr>
          <w:p w14:paraId="3F7680EE" w14:textId="77777777" w:rsidR="005779F7" w:rsidRDefault="005779F7" w:rsidP="009C6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Writing </w:t>
            </w:r>
          </w:p>
          <w:p w14:paraId="403D0E91" w14:textId="41E1BA59" w:rsidR="005779F7" w:rsidRPr="004E3750" w:rsidRDefault="005779F7" w:rsidP="009C6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Fiction</w:t>
            </w:r>
          </w:p>
        </w:tc>
        <w:tc>
          <w:tcPr>
            <w:tcW w:w="1882" w:type="dxa"/>
          </w:tcPr>
          <w:p w14:paraId="01649DEE" w14:textId="77777777" w:rsidR="005779F7" w:rsidRDefault="005779F7" w:rsidP="009C67B8">
            <w:pPr>
              <w:rPr>
                <w:b/>
              </w:rPr>
            </w:pPr>
          </w:p>
          <w:p w14:paraId="0C0B715B" w14:textId="77777777" w:rsidR="005779F7" w:rsidRDefault="005779F7" w:rsidP="009C67B8">
            <w:pPr>
              <w:rPr>
                <w:b/>
              </w:rPr>
            </w:pPr>
          </w:p>
          <w:p w14:paraId="2E0864E3" w14:textId="77777777" w:rsidR="005779F7" w:rsidRDefault="005779F7" w:rsidP="009C67B8">
            <w:pPr>
              <w:rPr>
                <w:b/>
              </w:rPr>
            </w:pPr>
          </w:p>
          <w:p w14:paraId="1313199E" w14:textId="77777777" w:rsidR="005779F7" w:rsidRDefault="005779F7" w:rsidP="009C67B8">
            <w:pPr>
              <w:rPr>
                <w:b/>
              </w:rPr>
            </w:pPr>
          </w:p>
          <w:p w14:paraId="5ECA869E" w14:textId="77777777" w:rsidR="005779F7" w:rsidRDefault="005779F7" w:rsidP="009C67B8">
            <w:pPr>
              <w:rPr>
                <w:b/>
              </w:rPr>
            </w:pPr>
          </w:p>
          <w:p w14:paraId="1A9B5725" w14:textId="77777777" w:rsidR="005779F7" w:rsidRDefault="005779F7" w:rsidP="009C67B8">
            <w:pPr>
              <w:rPr>
                <w:b/>
              </w:rPr>
            </w:pPr>
          </w:p>
          <w:p w14:paraId="546AEC46" w14:textId="77777777" w:rsidR="005779F7" w:rsidRDefault="005779F7" w:rsidP="009C67B8">
            <w:pPr>
              <w:rPr>
                <w:b/>
              </w:rPr>
            </w:pPr>
          </w:p>
          <w:p w14:paraId="24F71E5C" w14:textId="77777777" w:rsidR="005779F7" w:rsidRDefault="005779F7" w:rsidP="009C67B8">
            <w:pPr>
              <w:rPr>
                <w:b/>
              </w:rPr>
            </w:pPr>
          </w:p>
          <w:p w14:paraId="37547C99" w14:textId="77777777" w:rsidR="005779F7" w:rsidRDefault="005779F7" w:rsidP="009C67B8">
            <w:pPr>
              <w:rPr>
                <w:b/>
              </w:rPr>
            </w:pPr>
          </w:p>
          <w:p w14:paraId="3F3CD6DE" w14:textId="77777777" w:rsidR="005779F7" w:rsidRDefault="005779F7" w:rsidP="009C67B8">
            <w:pPr>
              <w:rPr>
                <w:b/>
              </w:rPr>
            </w:pPr>
          </w:p>
          <w:p w14:paraId="1C0BE1F6" w14:textId="77777777" w:rsidR="005779F7" w:rsidRDefault="005779F7" w:rsidP="009C67B8">
            <w:pPr>
              <w:rPr>
                <w:b/>
              </w:rPr>
            </w:pPr>
          </w:p>
          <w:p w14:paraId="0EE84FA5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2" w:type="dxa"/>
          </w:tcPr>
          <w:p w14:paraId="0144260A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2" w:type="dxa"/>
          </w:tcPr>
          <w:p w14:paraId="2E7410D8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2" w:type="dxa"/>
          </w:tcPr>
          <w:p w14:paraId="35B705B0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3" w:type="dxa"/>
          </w:tcPr>
          <w:p w14:paraId="49620066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3" w:type="dxa"/>
          </w:tcPr>
          <w:p w14:paraId="4FB627EA" w14:textId="77777777" w:rsidR="005779F7" w:rsidRPr="004E3750" w:rsidRDefault="005779F7" w:rsidP="009C67B8">
            <w:pPr>
              <w:rPr>
                <w:b/>
              </w:rPr>
            </w:pPr>
          </w:p>
        </w:tc>
      </w:tr>
      <w:tr w:rsidR="005779F7" w:rsidRPr="004E3750" w14:paraId="7F356182" w14:textId="77777777" w:rsidTr="009C67B8">
        <w:trPr>
          <w:jc w:val="center"/>
        </w:trPr>
        <w:tc>
          <w:tcPr>
            <w:tcW w:w="1882" w:type="dxa"/>
            <w:vAlign w:val="center"/>
          </w:tcPr>
          <w:p w14:paraId="3A1493C1" w14:textId="77777777" w:rsidR="005779F7" w:rsidRDefault="005779F7" w:rsidP="009C6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</w:t>
            </w:r>
          </w:p>
        </w:tc>
        <w:tc>
          <w:tcPr>
            <w:tcW w:w="1882" w:type="dxa"/>
          </w:tcPr>
          <w:p w14:paraId="42753592" w14:textId="77777777" w:rsidR="005779F7" w:rsidRDefault="005779F7" w:rsidP="009C67B8">
            <w:pPr>
              <w:rPr>
                <w:b/>
              </w:rPr>
            </w:pPr>
          </w:p>
          <w:p w14:paraId="2594EF71" w14:textId="77777777" w:rsidR="005779F7" w:rsidRDefault="005779F7" w:rsidP="009C67B8">
            <w:pPr>
              <w:rPr>
                <w:b/>
              </w:rPr>
            </w:pPr>
          </w:p>
          <w:p w14:paraId="5DB28DE0" w14:textId="77777777" w:rsidR="005779F7" w:rsidRPr="004E3750" w:rsidRDefault="005779F7" w:rsidP="009C67B8">
            <w:pPr>
              <w:rPr>
                <w:b/>
              </w:rPr>
            </w:pPr>
          </w:p>
          <w:p w14:paraId="25F9C3B0" w14:textId="77777777" w:rsidR="005779F7" w:rsidRDefault="005779F7" w:rsidP="009C67B8">
            <w:pPr>
              <w:rPr>
                <w:b/>
              </w:rPr>
            </w:pPr>
          </w:p>
          <w:p w14:paraId="79D4ED55" w14:textId="77777777" w:rsidR="005779F7" w:rsidRDefault="005779F7" w:rsidP="009C67B8">
            <w:pPr>
              <w:rPr>
                <w:b/>
              </w:rPr>
            </w:pPr>
          </w:p>
          <w:p w14:paraId="78A1D122" w14:textId="77777777" w:rsidR="005779F7" w:rsidRDefault="005779F7" w:rsidP="009C67B8">
            <w:pPr>
              <w:rPr>
                <w:b/>
              </w:rPr>
            </w:pPr>
          </w:p>
          <w:p w14:paraId="72E0FDE9" w14:textId="77777777" w:rsidR="005779F7" w:rsidRDefault="005779F7" w:rsidP="009C67B8">
            <w:pPr>
              <w:rPr>
                <w:b/>
              </w:rPr>
            </w:pPr>
          </w:p>
          <w:p w14:paraId="3C79B786" w14:textId="77777777" w:rsidR="005779F7" w:rsidRPr="004E3750" w:rsidRDefault="005779F7" w:rsidP="009C67B8">
            <w:pPr>
              <w:rPr>
                <w:b/>
              </w:rPr>
            </w:pPr>
          </w:p>
          <w:p w14:paraId="24826E77" w14:textId="77777777" w:rsidR="005779F7" w:rsidRDefault="005779F7" w:rsidP="009C67B8">
            <w:pPr>
              <w:rPr>
                <w:b/>
              </w:rPr>
            </w:pPr>
          </w:p>
          <w:p w14:paraId="3AD49C74" w14:textId="77777777" w:rsidR="005779F7" w:rsidRPr="004E3750" w:rsidRDefault="005779F7" w:rsidP="009C67B8">
            <w:pPr>
              <w:rPr>
                <w:b/>
              </w:rPr>
            </w:pPr>
          </w:p>
          <w:p w14:paraId="0982E416" w14:textId="77777777" w:rsidR="005779F7" w:rsidRPr="004E3750" w:rsidRDefault="005779F7" w:rsidP="009C67B8">
            <w:pPr>
              <w:rPr>
                <w:b/>
              </w:rPr>
            </w:pPr>
          </w:p>
          <w:p w14:paraId="7D74E094" w14:textId="77777777" w:rsidR="005779F7" w:rsidRDefault="005779F7" w:rsidP="009C67B8">
            <w:pPr>
              <w:rPr>
                <w:b/>
              </w:rPr>
            </w:pPr>
          </w:p>
        </w:tc>
        <w:tc>
          <w:tcPr>
            <w:tcW w:w="1882" w:type="dxa"/>
          </w:tcPr>
          <w:p w14:paraId="07D87DA3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2" w:type="dxa"/>
          </w:tcPr>
          <w:p w14:paraId="17589109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2" w:type="dxa"/>
          </w:tcPr>
          <w:p w14:paraId="3BC0D04D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3" w:type="dxa"/>
          </w:tcPr>
          <w:p w14:paraId="6F03DF21" w14:textId="77777777" w:rsidR="005779F7" w:rsidRPr="004E3750" w:rsidRDefault="005779F7" w:rsidP="009C67B8">
            <w:pPr>
              <w:rPr>
                <w:b/>
              </w:rPr>
            </w:pPr>
          </w:p>
        </w:tc>
        <w:tc>
          <w:tcPr>
            <w:tcW w:w="1883" w:type="dxa"/>
          </w:tcPr>
          <w:p w14:paraId="0293E7EF" w14:textId="77777777" w:rsidR="005779F7" w:rsidRPr="004E3750" w:rsidRDefault="005779F7" w:rsidP="009C67B8">
            <w:pPr>
              <w:rPr>
                <w:b/>
              </w:rPr>
            </w:pPr>
          </w:p>
        </w:tc>
      </w:tr>
    </w:tbl>
    <w:p w14:paraId="4A8E4273" w14:textId="0ED16CC6" w:rsidR="00DD64DF" w:rsidRDefault="00DD64DF">
      <w:pPr>
        <w:jc w:val="center"/>
      </w:pPr>
    </w:p>
    <w:p w14:paraId="13468E72" w14:textId="77777777" w:rsidR="005779F7" w:rsidRDefault="005779F7">
      <w:pPr>
        <w:jc w:val="center"/>
      </w:pPr>
    </w:p>
    <w:p w14:paraId="50A5A588" w14:textId="2D806A1E" w:rsidR="00DD64DF" w:rsidRDefault="00DD64DF" w:rsidP="00462879">
      <w:pPr>
        <w:pStyle w:val="NoSpacing"/>
        <w:jc w:val="center"/>
        <w:rPr>
          <w:b/>
          <w:sz w:val="36"/>
          <w:szCs w:val="36"/>
        </w:rPr>
      </w:pPr>
    </w:p>
    <w:p w14:paraId="1C460483" w14:textId="77777777" w:rsidR="0057771D" w:rsidRDefault="0057771D" w:rsidP="00462879">
      <w:pPr>
        <w:pStyle w:val="NoSpacing"/>
        <w:jc w:val="center"/>
        <w:rPr>
          <w:b/>
          <w:sz w:val="36"/>
          <w:szCs w:val="36"/>
        </w:rPr>
      </w:pPr>
      <w:r>
        <w:rPr>
          <w:rFonts w:ascii="Helvetica" w:hAnsi="Helvetica" w:cs="Helvetica"/>
          <w:noProof/>
          <w:sz w:val="24"/>
          <w:szCs w:val="24"/>
          <w:lang w:val="en-US"/>
        </w:rPr>
        <w:drawing>
          <wp:inline distT="0" distB="0" distL="0" distR="0" wp14:anchorId="79056DF0" wp14:editId="64F83588">
            <wp:extent cx="954770" cy="653850"/>
            <wp:effectExtent l="0" t="0" r="10795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01" cy="65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7C65E" w14:textId="77777777" w:rsidR="00912501" w:rsidRPr="005779F7" w:rsidRDefault="00462879" w:rsidP="0057771D">
      <w:pPr>
        <w:pStyle w:val="NoSpacing"/>
        <w:jc w:val="center"/>
        <w:rPr>
          <w:b/>
          <w:sz w:val="44"/>
          <w:szCs w:val="44"/>
        </w:rPr>
      </w:pPr>
      <w:r w:rsidRPr="005779F7">
        <w:rPr>
          <w:b/>
          <w:sz w:val="44"/>
          <w:szCs w:val="44"/>
        </w:rPr>
        <w:t>How is the Year?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08"/>
        <w:gridCol w:w="2016"/>
        <w:gridCol w:w="2016"/>
        <w:gridCol w:w="2016"/>
        <w:gridCol w:w="2016"/>
        <w:gridCol w:w="2016"/>
        <w:gridCol w:w="2016"/>
      </w:tblGrid>
      <w:tr w:rsidR="00462879" w:rsidRPr="005779F7" w14:paraId="631C1353" w14:textId="77777777" w:rsidTr="003E1161">
        <w:trPr>
          <w:jc w:val="center"/>
        </w:trPr>
        <w:tc>
          <w:tcPr>
            <w:tcW w:w="1908" w:type="dxa"/>
            <w:vAlign w:val="center"/>
          </w:tcPr>
          <w:p w14:paraId="21F1E781" w14:textId="77777777" w:rsidR="00462879" w:rsidRPr="005779F7" w:rsidRDefault="00462879" w:rsidP="004628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  <w:vAlign w:val="center"/>
          </w:tcPr>
          <w:p w14:paraId="584B1428" w14:textId="77777777" w:rsidR="00462879" w:rsidRPr="005779F7" w:rsidRDefault="00462879" w:rsidP="00462879">
            <w:pPr>
              <w:jc w:val="center"/>
              <w:rPr>
                <w:b/>
                <w:sz w:val="24"/>
                <w:szCs w:val="24"/>
              </w:rPr>
            </w:pPr>
            <w:r w:rsidRPr="005779F7">
              <w:rPr>
                <w:b/>
                <w:sz w:val="24"/>
                <w:szCs w:val="24"/>
              </w:rPr>
              <w:t>1</w:t>
            </w:r>
            <w:r w:rsidRPr="005779F7">
              <w:rPr>
                <w:b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2016" w:type="dxa"/>
            <w:vAlign w:val="center"/>
          </w:tcPr>
          <w:p w14:paraId="535129A2" w14:textId="77777777" w:rsidR="00462879" w:rsidRPr="005779F7" w:rsidRDefault="00462879" w:rsidP="00462879">
            <w:pPr>
              <w:jc w:val="center"/>
              <w:rPr>
                <w:b/>
                <w:sz w:val="24"/>
                <w:szCs w:val="24"/>
              </w:rPr>
            </w:pPr>
            <w:r w:rsidRPr="005779F7">
              <w:rPr>
                <w:b/>
                <w:sz w:val="24"/>
                <w:szCs w:val="24"/>
              </w:rPr>
              <w:t>2</w:t>
            </w:r>
            <w:r w:rsidRPr="005779F7">
              <w:rPr>
                <w:b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2016" w:type="dxa"/>
            <w:vAlign w:val="center"/>
          </w:tcPr>
          <w:p w14:paraId="6BB7034A" w14:textId="77777777" w:rsidR="00462879" w:rsidRPr="005779F7" w:rsidRDefault="00462879" w:rsidP="00462879">
            <w:pPr>
              <w:jc w:val="center"/>
              <w:rPr>
                <w:b/>
                <w:sz w:val="24"/>
                <w:szCs w:val="24"/>
              </w:rPr>
            </w:pPr>
            <w:r w:rsidRPr="005779F7">
              <w:rPr>
                <w:b/>
                <w:sz w:val="24"/>
                <w:szCs w:val="24"/>
              </w:rPr>
              <w:t>3</w:t>
            </w:r>
            <w:r w:rsidRPr="005779F7">
              <w:rPr>
                <w:b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2016" w:type="dxa"/>
            <w:vAlign w:val="center"/>
          </w:tcPr>
          <w:p w14:paraId="67062D1C" w14:textId="77777777" w:rsidR="00462879" w:rsidRPr="005779F7" w:rsidRDefault="00462879" w:rsidP="00462879">
            <w:pPr>
              <w:jc w:val="center"/>
              <w:rPr>
                <w:b/>
                <w:sz w:val="24"/>
                <w:szCs w:val="24"/>
              </w:rPr>
            </w:pPr>
            <w:r w:rsidRPr="005779F7">
              <w:rPr>
                <w:b/>
                <w:sz w:val="24"/>
                <w:szCs w:val="24"/>
              </w:rPr>
              <w:t>4</w:t>
            </w:r>
            <w:r w:rsidRPr="005779F7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016" w:type="dxa"/>
            <w:vAlign w:val="center"/>
          </w:tcPr>
          <w:p w14:paraId="72FD757E" w14:textId="77777777" w:rsidR="00462879" w:rsidRPr="005779F7" w:rsidRDefault="00462879" w:rsidP="00462879">
            <w:pPr>
              <w:jc w:val="center"/>
              <w:rPr>
                <w:b/>
                <w:sz w:val="24"/>
                <w:szCs w:val="24"/>
              </w:rPr>
            </w:pPr>
            <w:r w:rsidRPr="005779F7">
              <w:rPr>
                <w:b/>
                <w:sz w:val="24"/>
                <w:szCs w:val="24"/>
              </w:rPr>
              <w:t>5</w:t>
            </w:r>
            <w:r w:rsidRPr="005779F7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016" w:type="dxa"/>
            <w:vAlign w:val="center"/>
          </w:tcPr>
          <w:p w14:paraId="00915950" w14:textId="77777777" w:rsidR="00462879" w:rsidRPr="005779F7" w:rsidRDefault="00462879" w:rsidP="00462879">
            <w:pPr>
              <w:jc w:val="center"/>
              <w:rPr>
                <w:b/>
                <w:sz w:val="24"/>
                <w:szCs w:val="24"/>
              </w:rPr>
            </w:pPr>
            <w:r w:rsidRPr="005779F7">
              <w:rPr>
                <w:b/>
                <w:sz w:val="24"/>
                <w:szCs w:val="24"/>
              </w:rPr>
              <w:t>6</w:t>
            </w:r>
            <w:r w:rsidRPr="005779F7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EC33FC" w:rsidRPr="00462879" w14:paraId="135C98D2" w14:textId="77777777" w:rsidTr="00DD64DF">
        <w:trPr>
          <w:jc w:val="center"/>
        </w:trPr>
        <w:tc>
          <w:tcPr>
            <w:tcW w:w="1908" w:type="dxa"/>
            <w:vAlign w:val="center"/>
          </w:tcPr>
          <w:p w14:paraId="471E3902" w14:textId="77777777" w:rsidR="00EC33FC" w:rsidRPr="00462879" w:rsidRDefault="00EC33FC" w:rsidP="0046287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096" w:type="dxa"/>
            <w:gridSpan w:val="6"/>
            <w:vAlign w:val="center"/>
          </w:tcPr>
          <w:p w14:paraId="6D7DEF92" w14:textId="24727EEA" w:rsidR="00EC33FC" w:rsidRPr="003E1161" w:rsidRDefault="005779F7" w:rsidP="00EC33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Fall   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Pr="003E1161">
              <w:rPr>
                <w:rFonts w:ascii="Wingdings" w:hAnsi="Wingdings"/>
                <w:color w:val="000000"/>
                <w:sz w:val="24"/>
                <w:szCs w:val="24"/>
              </w:rPr>
              <w:t></w:t>
            </w:r>
            <w:r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bookmarkStart w:id="0" w:name="_GoBack"/>
            <w:bookmarkEnd w:id="0"/>
            <w:r w:rsidR="00EC33FC" w:rsidRPr="005779F7">
              <w:rPr>
                <w:b/>
                <w:sz w:val="28"/>
                <w:szCs w:val="28"/>
              </w:rPr>
              <w:t>Summer</w:t>
            </w:r>
          </w:p>
        </w:tc>
      </w:tr>
      <w:tr w:rsidR="00912501" w14:paraId="0EA4F1C7" w14:textId="77777777" w:rsidTr="005779F7">
        <w:trPr>
          <w:trHeight w:val="720"/>
          <w:jc w:val="center"/>
        </w:trPr>
        <w:tc>
          <w:tcPr>
            <w:tcW w:w="1908" w:type="dxa"/>
            <w:vAlign w:val="center"/>
          </w:tcPr>
          <w:p w14:paraId="5212F07D" w14:textId="0136F2F6" w:rsidR="00462879" w:rsidRPr="00462879" w:rsidRDefault="00912501" w:rsidP="005779F7">
            <w:pPr>
              <w:jc w:val="center"/>
              <w:rPr>
                <w:b/>
                <w:sz w:val="28"/>
                <w:szCs w:val="28"/>
              </w:rPr>
            </w:pPr>
            <w:r w:rsidRPr="00462879">
              <w:rPr>
                <w:b/>
                <w:sz w:val="28"/>
                <w:szCs w:val="28"/>
              </w:rPr>
              <w:t>Unit of Inquiry</w:t>
            </w:r>
          </w:p>
        </w:tc>
        <w:tc>
          <w:tcPr>
            <w:tcW w:w="2016" w:type="dxa"/>
            <w:vAlign w:val="center"/>
          </w:tcPr>
          <w:p w14:paraId="3BA0CE78" w14:textId="77777777" w:rsidR="00912501" w:rsidRPr="00912501" w:rsidRDefault="00912501" w:rsidP="005779F7">
            <w:pPr>
              <w:jc w:val="center"/>
              <w:rPr>
                <w:b/>
              </w:rPr>
            </w:pPr>
          </w:p>
        </w:tc>
        <w:tc>
          <w:tcPr>
            <w:tcW w:w="2016" w:type="dxa"/>
            <w:vAlign w:val="center"/>
          </w:tcPr>
          <w:p w14:paraId="231DA105" w14:textId="77777777" w:rsidR="00912501" w:rsidRPr="00912501" w:rsidRDefault="00912501" w:rsidP="005779F7">
            <w:pPr>
              <w:jc w:val="center"/>
              <w:rPr>
                <w:b/>
              </w:rPr>
            </w:pPr>
          </w:p>
        </w:tc>
        <w:tc>
          <w:tcPr>
            <w:tcW w:w="2016" w:type="dxa"/>
            <w:vAlign w:val="center"/>
          </w:tcPr>
          <w:p w14:paraId="42B704F9" w14:textId="77777777" w:rsidR="00912501" w:rsidRPr="00912501" w:rsidRDefault="00912501" w:rsidP="005779F7">
            <w:pPr>
              <w:jc w:val="center"/>
              <w:rPr>
                <w:b/>
              </w:rPr>
            </w:pPr>
          </w:p>
        </w:tc>
        <w:tc>
          <w:tcPr>
            <w:tcW w:w="2016" w:type="dxa"/>
            <w:vAlign w:val="center"/>
          </w:tcPr>
          <w:p w14:paraId="02469B3A" w14:textId="77777777" w:rsidR="00912501" w:rsidRPr="00912501" w:rsidRDefault="00912501" w:rsidP="005779F7">
            <w:pPr>
              <w:jc w:val="center"/>
              <w:rPr>
                <w:b/>
              </w:rPr>
            </w:pPr>
          </w:p>
        </w:tc>
        <w:tc>
          <w:tcPr>
            <w:tcW w:w="2016" w:type="dxa"/>
            <w:vAlign w:val="center"/>
          </w:tcPr>
          <w:p w14:paraId="69BDC095" w14:textId="77777777" w:rsidR="00912501" w:rsidRPr="00912501" w:rsidRDefault="00912501" w:rsidP="005779F7">
            <w:pPr>
              <w:jc w:val="center"/>
              <w:rPr>
                <w:b/>
              </w:rPr>
            </w:pPr>
          </w:p>
        </w:tc>
        <w:tc>
          <w:tcPr>
            <w:tcW w:w="2016" w:type="dxa"/>
            <w:vAlign w:val="center"/>
          </w:tcPr>
          <w:p w14:paraId="2F91FD08" w14:textId="77777777" w:rsidR="00912501" w:rsidRPr="00912501" w:rsidRDefault="00912501" w:rsidP="005779F7">
            <w:pPr>
              <w:jc w:val="center"/>
              <w:rPr>
                <w:b/>
              </w:rPr>
            </w:pPr>
          </w:p>
        </w:tc>
      </w:tr>
      <w:tr w:rsidR="00DD64DF" w14:paraId="130C0444" w14:textId="77777777" w:rsidTr="005779F7">
        <w:trPr>
          <w:trHeight w:hRule="exact" w:val="1728"/>
          <w:jc w:val="center"/>
        </w:trPr>
        <w:tc>
          <w:tcPr>
            <w:tcW w:w="1908" w:type="dxa"/>
            <w:vAlign w:val="center"/>
          </w:tcPr>
          <w:p w14:paraId="33EB02BA" w14:textId="13C73AC1" w:rsidR="00DD64DF" w:rsidRDefault="005779F7" w:rsidP="00DD64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Elements of </w:t>
            </w:r>
            <w:r w:rsidR="00DD64DF">
              <w:rPr>
                <w:b/>
                <w:sz w:val="28"/>
                <w:szCs w:val="28"/>
              </w:rPr>
              <w:t>Reading</w:t>
            </w:r>
          </w:p>
          <w:p w14:paraId="59D46BEA" w14:textId="77777777" w:rsidR="00DD64DF" w:rsidRPr="005779F7" w:rsidRDefault="00DD64DF" w:rsidP="00DD64DF">
            <w:pPr>
              <w:jc w:val="center"/>
              <w:rPr>
                <w:b/>
                <w:i/>
              </w:rPr>
            </w:pPr>
            <w:r w:rsidRPr="005779F7">
              <w:rPr>
                <w:b/>
                <w:i/>
              </w:rPr>
              <w:t>Stand Alone Unit</w:t>
            </w:r>
          </w:p>
        </w:tc>
        <w:tc>
          <w:tcPr>
            <w:tcW w:w="2016" w:type="dxa"/>
          </w:tcPr>
          <w:p w14:paraId="7B5B7FB5" w14:textId="77777777" w:rsidR="00DD64DF" w:rsidRDefault="00DD64DF" w:rsidP="00DD64DF"/>
        </w:tc>
        <w:tc>
          <w:tcPr>
            <w:tcW w:w="2016" w:type="dxa"/>
          </w:tcPr>
          <w:p w14:paraId="003F2DAE" w14:textId="77777777" w:rsidR="00DD64DF" w:rsidRDefault="00DD64DF" w:rsidP="00DD64DF"/>
        </w:tc>
        <w:tc>
          <w:tcPr>
            <w:tcW w:w="2016" w:type="dxa"/>
          </w:tcPr>
          <w:p w14:paraId="12C8277B" w14:textId="77777777" w:rsidR="00DD64DF" w:rsidRDefault="00DD64DF" w:rsidP="00DD64DF"/>
        </w:tc>
        <w:tc>
          <w:tcPr>
            <w:tcW w:w="2016" w:type="dxa"/>
          </w:tcPr>
          <w:p w14:paraId="239F672A" w14:textId="77777777" w:rsidR="00DD64DF" w:rsidRDefault="00DD64DF" w:rsidP="00DD64DF"/>
        </w:tc>
        <w:tc>
          <w:tcPr>
            <w:tcW w:w="2016" w:type="dxa"/>
          </w:tcPr>
          <w:p w14:paraId="3545710F" w14:textId="77777777" w:rsidR="00DD64DF" w:rsidRDefault="00DD64DF" w:rsidP="00DD64DF"/>
        </w:tc>
        <w:tc>
          <w:tcPr>
            <w:tcW w:w="2016" w:type="dxa"/>
          </w:tcPr>
          <w:p w14:paraId="440F1E59" w14:textId="77777777" w:rsidR="00DD64DF" w:rsidRDefault="00DD64DF" w:rsidP="00DD64DF"/>
        </w:tc>
      </w:tr>
      <w:tr w:rsidR="00DD64DF" w14:paraId="5E917046" w14:textId="77777777" w:rsidTr="005779F7">
        <w:trPr>
          <w:trHeight w:hRule="exact" w:val="1728"/>
          <w:jc w:val="center"/>
        </w:trPr>
        <w:tc>
          <w:tcPr>
            <w:tcW w:w="1908" w:type="dxa"/>
            <w:vAlign w:val="center"/>
          </w:tcPr>
          <w:p w14:paraId="7CCDCD82" w14:textId="6080855F" w:rsidR="005779F7" w:rsidRDefault="005779F7" w:rsidP="005779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Elements of </w:t>
            </w:r>
            <w:r>
              <w:rPr>
                <w:b/>
                <w:sz w:val="28"/>
                <w:szCs w:val="28"/>
              </w:rPr>
              <w:t>Phonics</w:t>
            </w:r>
          </w:p>
          <w:p w14:paraId="1F8A7CB9" w14:textId="7E51E357" w:rsidR="00DD64DF" w:rsidRDefault="005779F7" w:rsidP="005779F7">
            <w:pPr>
              <w:jc w:val="center"/>
              <w:rPr>
                <w:b/>
                <w:sz w:val="28"/>
                <w:szCs w:val="28"/>
              </w:rPr>
            </w:pPr>
            <w:r w:rsidRPr="005779F7">
              <w:rPr>
                <w:b/>
                <w:i/>
              </w:rPr>
              <w:t>Stand Alone Unit</w:t>
            </w:r>
          </w:p>
        </w:tc>
        <w:tc>
          <w:tcPr>
            <w:tcW w:w="2016" w:type="dxa"/>
          </w:tcPr>
          <w:p w14:paraId="1EDF9130" w14:textId="77777777" w:rsidR="00DD64DF" w:rsidRDefault="00DD64DF" w:rsidP="00DD64DF"/>
        </w:tc>
        <w:tc>
          <w:tcPr>
            <w:tcW w:w="2016" w:type="dxa"/>
          </w:tcPr>
          <w:p w14:paraId="01D198F6" w14:textId="77777777" w:rsidR="00DD64DF" w:rsidRDefault="00DD64DF"/>
        </w:tc>
        <w:tc>
          <w:tcPr>
            <w:tcW w:w="2016" w:type="dxa"/>
          </w:tcPr>
          <w:p w14:paraId="60E5C385" w14:textId="77777777" w:rsidR="00DD64DF" w:rsidRDefault="00DD64DF"/>
        </w:tc>
        <w:tc>
          <w:tcPr>
            <w:tcW w:w="2016" w:type="dxa"/>
          </w:tcPr>
          <w:p w14:paraId="698AC153" w14:textId="77777777" w:rsidR="00DD64DF" w:rsidRDefault="00DD64DF"/>
        </w:tc>
        <w:tc>
          <w:tcPr>
            <w:tcW w:w="2016" w:type="dxa"/>
          </w:tcPr>
          <w:p w14:paraId="0B276F3D" w14:textId="77777777" w:rsidR="00DD64DF" w:rsidRDefault="00DD64DF"/>
        </w:tc>
        <w:tc>
          <w:tcPr>
            <w:tcW w:w="2016" w:type="dxa"/>
          </w:tcPr>
          <w:p w14:paraId="02E321B9" w14:textId="77777777" w:rsidR="00DD64DF" w:rsidRDefault="00DD64DF"/>
        </w:tc>
      </w:tr>
      <w:tr w:rsidR="00912501" w14:paraId="1743F51A" w14:textId="77777777" w:rsidTr="005779F7">
        <w:trPr>
          <w:trHeight w:hRule="exact" w:val="1728"/>
          <w:jc w:val="center"/>
        </w:trPr>
        <w:tc>
          <w:tcPr>
            <w:tcW w:w="1908" w:type="dxa"/>
            <w:vAlign w:val="center"/>
          </w:tcPr>
          <w:p w14:paraId="39C51D25" w14:textId="3D897E34" w:rsidR="00DD64DF" w:rsidRDefault="005779F7" w:rsidP="004628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Elements of </w:t>
            </w:r>
            <w:r w:rsidR="00DD64DF">
              <w:rPr>
                <w:b/>
                <w:sz w:val="28"/>
                <w:szCs w:val="28"/>
              </w:rPr>
              <w:t>Writing</w:t>
            </w:r>
          </w:p>
          <w:p w14:paraId="68DC18E9" w14:textId="23F11F4F" w:rsidR="00912501" w:rsidRPr="00462879" w:rsidRDefault="00DD64DF" w:rsidP="00462879">
            <w:pPr>
              <w:jc w:val="center"/>
              <w:rPr>
                <w:b/>
                <w:sz w:val="28"/>
                <w:szCs w:val="28"/>
              </w:rPr>
            </w:pPr>
            <w:r w:rsidRPr="005779F7">
              <w:rPr>
                <w:b/>
                <w:i/>
              </w:rPr>
              <w:t>Stand Alone Unit</w:t>
            </w:r>
          </w:p>
        </w:tc>
        <w:tc>
          <w:tcPr>
            <w:tcW w:w="2016" w:type="dxa"/>
          </w:tcPr>
          <w:p w14:paraId="3F8765BE" w14:textId="77777777" w:rsidR="00462879" w:rsidRDefault="00462879" w:rsidP="00DD64DF"/>
        </w:tc>
        <w:tc>
          <w:tcPr>
            <w:tcW w:w="2016" w:type="dxa"/>
          </w:tcPr>
          <w:p w14:paraId="4856F5DA" w14:textId="77777777" w:rsidR="00912501" w:rsidRDefault="00912501"/>
        </w:tc>
        <w:tc>
          <w:tcPr>
            <w:tcW w:w="2016" w:type="dxa"/>
          </w:tcPr>
          <w:p w14:paraId="4B227F24" w14:textId="77777777" w:rsidR="00912501" w:rsidRDefault="00912501"/>
        </w:tc>
        <w:tc>
          <w:tcPr>
            <w:tcW w:w="2016" w:type="dxa"/>
          </w:tcPr>
          <w:p w14:paraId="057464D8" w14:textId="77777777" w:rsidR="00912501" w:rsidRDefault="00912501"/>
        </w:tc>
        <w:tc>
          <w:tcPr>
            <w:tcW w:w="2016" w:type="dxa"/>
          </w:tcPr>
          <w:p w14:paraId="5D4D60FF" w14:textId="77777777" w:rsidR="00912501" w:rsidRDefault="00912501"/>
        </w:tc>
        <w:tc>
          <w:tcPr>
            <w:tcW w:w="2016" w:type="dxa"/>
          </w:tcPr>
          <w:p w14:paraId="7C8F0F1E" w14:textId="77777777" w:rsidR="00912501" w:rsidRDefault="00912501"/>
        </w:tc>
      </w:tr>
      <w:tr w:rsidR="00912501" w14:paraId="63E25BDD" w14:textId="77777777" w:rsidTr="005779F7">
        <w:trPr>
          <w:trHeight w:hRule="exact" w:val="1728"/>
          <w:jc w:val="center"/>
        </w:trPr>
        <w:tc>
          <w:tcPr>
            <w:tcW w:w="1908" w:type="dxa"/>
            <w:vAlign w:val="center"/>
          </w:tcPr>
          <w:p w14:paraId="53013E1D" w14:textId="5EBB71EC" w:rsidR="005779F7" w:rsidRDefault="005779F7" w:rsidP="005779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Elements of </w:t>
            </w:r>
            <w:r>
              <w:rPr>
                <w:b/>
                <w:sz w:val="28"/>
                <w:szCs w:val="28"/>
              </w:rPr>
              <w:t>Spelling</w:t>
            </w:r>
          </w:p>
          <w:p w14:paraId="251E9C05" w14:textId="71B8CD47" w:rsidR="00DD64DF" w:rsidRPr="00462879" w:rsidRDefault="005779F7" w:rsidP="005779F7">
            <w:pPr>
              <w:jc w:val="center"/>
              <w:rPr>
                <w:b/>
                <w:sz w:val="28"/>
                <w:szCs w:val="28"/>
              </w:rPr>
            </w:pPr>
            <w:r w:rsidRPr="005779F7">
              <w:rPr>
                <w:b/>
                <w:i/>
              </w:rPr>
              <w:t>Stand Alone Unit</w:t>
            </w:r>
          </w:p>
        </w:tc>
        <w:tc>
          <w:tcPr>
            <w:tcW w:w="2016" w:type="dxa"/>
          </w:tcPr>
          <w:p w14:paraId="4EA98B9D" w14:textId="77777777" w:rsidR="00462879" w:rsidRDefault="00462879" w:rsidP="00DD64DF"/>
        </w:tc>
        <w:tc>
          <w:tcPr>
            <w:tcW w:w="2016" w:type="dxa"/>
          </w:tcPr>
          <w:p w14:paraId="595DD42F" w14:textId="77777777" w:rsidR="00912501" w:rsidRDefault="00912501"/>
        </w:tc>
        <w:tc>
          <w:tcPr>
            <w:tcW w:w="2016" w:type="dxa"/>
          </w:tcPr>
          <w:p w14:paraId="7FA1FA38" w14:textId="77777777" w:rsidR="00912501" w:rsidRDefault="00912501"/>
        </w:tc>
        <w:tc>
          <w:tcPr>
            <w:tcW w:w="2016" w:type="dxa"/>
          </w:tcPr>
          <w:p w14:paraId="04092CCF" w14:textId="77777777" w:rsidR="00912501" w:rsidRDefault="00912501"/>
        </w:tc>
        <w:tc>
          <w:tcPr>
            <w:tcW w:w="2016" w:type="dxa"/>
          </w:tcPr>
          <w:p w14:paraId="6F08BB6A" w14:textId="77777777" w:rsidR="00912501" w:rsidRDefault="00912501"/>
        </w:tc>
        <w:tc>
          <w:tcPr>
            <w:tcW w:w="2016" w:type="dxa"/>
          </w:tcPr>
          <w:p w14:paraId="3D0AD6E1" w14:textId="77777777" w:rsidR="00912501" w:rsidRDefault="00912501"/>
        </w:tc>
      </w:tr>
    </w:tbl>
    <w:p w14:paraId="5891466F" w14:textId="43BF0FA0" w:rsidR="004E3750" w:rsidRPr="005779F7" w:rsidRDefault="004E3750" w:rsidP="005779F7"/>
    <w:sectPr w:rsidR="004E3750" w:rsidRPr="005779F7" w:rsidSect="0057771D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8C"/>
    <w:rsid w:val="00022DD4"/>
    <w:rsid w:val="000D04DB"/>
    <w:rsid w:val="000E67BF"/>
    <w:rsid w:val="00304221"/>
    <w:rsid w:val="003E1161"/>
    <w:rsid w:val="0040108C"/>
    <w:rsid w:val="00462879"/>
    <w:rsid w:val="004E3750"/>
    <w:rsid w:val="005116B3"/>
    <w:rsid w:val="0057771D"/>
    <w:rsid w:val="005779F7"/>
    <w:rsid w:val="005E4B04"/>
    <w:rsid w:val="00810B54"/>
    <w:rsid w:val="008420F3"/>
    <w:rsid w:val="00912501"/>
    <w:rsid w:val="00DD64DF"/>
    <w:rsid w:val="00DE6332"/>
    <w:rsid w:val="00EC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9FB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108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771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1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108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771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1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111</Words>
  <Characters>635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JudyMac</dc:creator>
  <cp:lastModifiedBy>Ellen Alquist</cp:lastModifiedBy>
  <cp:revision>2</cp:revision>
  <cp:lastPrinted>2014-01-01T16:57:00Z</cp:lastPrinted>
  <dcterms:created xsi:type="dcterms:W3CDTF">2014-01-08T14:36:00Z</dcterms:created>
  <dcterms:modified xsi:type="dcterms:W3CDTF">2014-01-08T14:36:00Z</dcterms:modified>
</cp:coreProperties>
</file>